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8E" w:rsidRDefault="009C3C2D" w:rsidP="009C3C2D">
      <w:pPr>
        <w:jc w:val="center"/>
        <w:rPr>
          <w:rFonts w:ascii="Times New Roman" w:hAnsi="Times New Roman" w:cs="Times New Roman"/>
          <w:b/>
          <w:sz w:val="28"/>
        </w:rPr>
      </w:pPr>
      <w:r w:rsidRPr="009C3C2D">
        <w:rPr>
          <w:rFonts w:ascii="Times New Roman" w:hAnsi="Times New Roman" w:cs="Times New Roman"/>
          <w:b/>
          <w:sz w:val="28"/>
        </w:rPr>
        <w:t>Экспортный потенциал Республики Крым</w:t>
      </w:r>
    </w:p>
    <w:tbl>
      <w:tblPr>
        <w:tblW w:w="4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495"/>
        <w:gridCol w:w="4252"/>
        <w:gridCol w:w="2356"/>
        <w:gridCol w:w="2119"/>
      </w:tblGrid>
      <w:tr w:rsidR="007768AD" w:rsidRPr="00BB691F" w:rsidTr="007768AD">
        <w:trPr>
          <w:trHeight w:val="507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Наименование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предприятия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(ИНН)</w:t>
            </w:r>
          </w:p>
        </w:tc>
        <w:tc>
          <w:tcPr>
            <w:tcW w:w="1774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Юридический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адрес, контактный телефон, E-</w:t>
            </w:r>
            <w:proofErr w:type="spellStart"/>
            <w:r w:rsidRPr="00BB691F">
              <w:rPr>
                <w:rFonts w:ascii="Times New Roman" w:hAnsi="Times New Roman" w:cs="Times New Roman"/>
              </w:rPr>
              <w:t>mail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Web</w:t>
            </w:r>
            <w:proofErr w:type="spellEnd"/>
            <w:r w:rsidRPr="00BB691F">
              <w:rPr>
                <w:rFonts w:ascii="Times New Roman" w:hAnsi="Times New Roman" w:cs="Times New Roman"/>
              </w:rPr>
              <w:t>-адрес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Наименование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продукции/услуги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(Группа ТН ВЭД ЕАЭС)</w:t>
            </w: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Экспортируемая продукция</w:t>
            </w:r>
          </w:p>
        </w:tc>
      </w:tr>
      <w:tr w:rsidR="007768AD" w:rsidRPr="00BB691F" w:rsidTr="007768AD">
        <w:trPr>
          <w:trHeight w:val="530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8AD" w:rsidRPr="00BB691F" w:rsidTr="007768AD">
        <w:trPr>
          <w:trHeight w:val="982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ПАО «Массандра»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9103094582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Винодела Егорова, д. 9,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>. Массандра, г. Ялта, Республика Крым, Российская Федерация, 298650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Вино из винограда</w:t>
            </w:r>
          </w:p>
        </w:tc>
      </w:tr>
      <w:tr w:rsidR="007768AD" w:rsidRPr="00BB691F" w:rsidTr="008D5644">
        <w:trPr>
          <w:trHeight w:val="273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АО «Научно – производственное объединение «ЙОДОБРОМ»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9107036133</w:t>
            </w:r>
          </w:p>
        </w:tc>
        <w:tc>
          <w:tcPr>
            <w:tcW w:w="1774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296505, г. Саки, ул. Заводская, 86</w:t>
            </w:r>
            <w:r w:rsidRPr="00BB691F">
              <w:rPr>
                <w:rFonts w:ascii="Times New Roman" w:hAnsi="Times New Roman" w:cs="Times New Roman"/>
              </w:rPr>
              <w:br/>
            </w:r>
            <w:proofErr w:type="spellStart"/>
            <w:r w:rsidRPr="00BB691F">
              <w:rPr>
                <w:rFonts w:ascii="Times New Roman" w:hAnsi="Times New Roman" w:cs="Times New Roman"/>
                <w:lang w:val="en-US"/>
              </w:rPr>
              <w:t>iodobrom</w:t>
            </w:r>
            <w:proofErr w:type="spellEnd"/>
            <w:r w:rsidRPr="00BB691F">
              <w:rPr>
                <w:rFonts w:ascii="Times New Roman" w:hAnsi="Times New Roman" w:cs="Times New Roman"/>
              </w:rPr>
              <w:t>.</w:t>
            </w:r>
            <w:r w:rsidRPr="00BB691F">
              <w:rPr>
                <w:rFonts w:ascii="Times New Roman" w:hAnsi="Times New Roman" w:cs="Times New Roman"/>
                <w:lang w:val="en-US"/>
              </w:rPr>
              <w:t>com</w:t>
            </w:r>
            <w:r w:rsidRPr="00BB691F">
              <w:rPr>
                <w:rFonts w:ascii="Times New Roman" w:hAnsi="Times New Roman" w:cs="Times New Roman"/>
              </w:rPr>
              <w:br/>
            </w:r>
            <w:r w:rsidRPr="00BB691F">
              <w:rPr>
                <w:rFonts w:ascii="Times New Roman" w:hAnsi="Times New Roman" w:cs="Times New Roman"/>
                <w:lang w:val="en-US"/>
              </w:rPr>
              <w:t>mail</w:t>
            </w:r>
            <w:r w:rsidRPr="00BB691F">
              <w:rPr>
                <w:rFonts w:ascii="Times New Roman" w:hAnsi="Times New Roman" w:cs="Times New Roman"/>
              </w:rPr>
              <w:t>@</w:t>
            </w:r>
            <w:proofErr w:type="spellStart"/>
            <w:r w:rsidRPr="00BB691F">
              <w:rPr>
                <w:rFonts w:ascii="Times New Roman" w:hAnsi="Times New Roman" w:cs="Times New Roman"/>
                <w:lang w:val="en-US"/>
              </w:rPr>
              <w:t>iodobrom</w:t>
            </w:r>
            <w:proofErr w:type="spellEnd"/>
            <w:r w:rsidRPr="00BB691F">
              <w:rPr>
                <w:rFonts w:ascii="Times New Roman" w:hAnsi="Times New Roman" w:cs="Times New Roman"/>
              </w:rPr>
              <w:t>.</w:t>
            </w:r>
            <w:r w:rsidRPr="00BB691F">
              <w:rPr>
                <w:rFonts w:ascii="Times New Roman" w:hAnsi="Times New Roman" w:cs="Times New Roman"/>
                <w:lang w:val="en-US"/>
              </w:rPr>
              <w:t>com</w:t>
            </w:r>
            <w:r w:rsidRPr="00BB691F">
              <w:rPr>
                <w:rFonts w:ascii="Times New Roman" w:hAnsi="Times New Roman" w:cs="Times New Roman"/>
              </w:rPr>
              <w:br/>
              <w:t>+79789130651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2829908000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Калий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йодноватокислый</w:t>
            </w:r>
            <w:proofErr w:type="spellEnd"/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91F">
              <w:rPr>
                <w:rFonts w:ascii="Times New Roman" w:hAnsi="Times New Roman" w:cs="Times New Roman"/>
              </w:rPr>
              <w:t>ЧДА</w:t>
            </w:r>
          </w:p>
        </w:tc>
      </w:tr>
      <w:tr w:rsidR="007768AD" w:rsidRPr="00BB691F" w:rsidTr="008D5644">
        <w:trPr>
          <w:trHeight w:val="71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2903690000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ТБМ</w:t>
            </w:r>
          </w:p>
        </w:tc>
      </w:tr>
      <w:tr w:rsidR="007768AD" w:rsidRPr="00BB691F" w:rsidTr="007768AD">
        <w:trPr>
          <w:trHeight w:val="507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>АО «ПАО «МАССАНДРА»  9103002616</w:t>
            </w:r>
          </w:p>
        </w:tc>
        <w:tc>
          <w:tcPr>
            <w:tcW w:w="177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Винодела Егорова, д. </w:t>
            </w:r>
            <w:proofErr w:type="gramStart"/>
            <w:r w:rsidRPr="00BB691F">
              <w:rPr>
                <w:rFonts w:ascii="Times New Roman" w:hAnsi="Times New Roman" w:cs="Times New Roman"/>
              </w:rPr>
              <w:t xml:space="preserve">9,   </w:t>
            </w:r>
            <w:proofErr w:type="gramEnd"/>
            <w:r w:rsidRPr="00BB691F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Массандра, 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г.Ялта</w:t>
            </w:r>
            <w:proofErr w:type="spellEnd"/>
            <w:r w:rsidRPr="00BB691F">
              <w:rPr>
                <w:rFonts w:ascii="Times New Roman" w:hAnsi="Times New Roman" w:cs="Times New Roman"/>
              </w:rPr>
              <w:t>, + 7 (978) 917 93 341, @massandra.su, http://massandra.su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вино </w:t>
            </w:r>
            <w:bookmarkStart w:id="0" w:name="_GoBack"/>
            <w:bookmarkEnd w:id="0"/>
            <w:r w:rsidRPr="00BB691F">
              <w:rPr>
                <w:rFonts w:ascii="Times New Roman" w:hAnsi="Times New Roman" w:cs="Times New Roman"/>
              </w:rPr>
              <w:t>виноградное</w:t>
            </w:r>
          </w:p>
        </w:tc>
      </w:tr>
      <w:tr w:rsidR="007768AD" w:rsidRPr="00BB691F" w:rsidTr="007768AD">
        <w:trPr>
          <w:trHeight w:val="507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8AD" w:rsidRPr="00BB691F" w:rsidTr="007768AD">
        <w:trPr>
          <w:trHeight w:val="507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8AD" w:rsidRPr="00BB691F" w:rsidTr="008D5644">
        <w:trPr>
          <w:trHeight w:val="253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 xml:space="preserve">АО "ПБК "КРЫМ"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>9102154817</w:t>
            </w:r>
          </w:p>
        </w:tc>
        <w:tc>
          <w:tcPr>
            <w:tcW w:w="177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Героев Сталинграда, 12, г. Симферополь,    +7 (3652) 548-203, krym@krym-pbk.ru,  https://krym-pbk.ru       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напитки безалкогольные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2203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пиво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вода минеральная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 xml:space="preserve">ООО "ЗАРЯ"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>9102025160</w:t>
            </w:r>
          </w:p>
        </w:tc>
        <w:tc>
          <w:tcPr>
            <w:tcW w:w="177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Хатидже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Чапчакчи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, д.3, г. Симферополь, + 7 (978) 856 86 73,      info@ksultan.ru,  https://ksultan.ru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печенье сладкое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сладкое сухое печенье сэндвичи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соленое сухое печенье</w:t>
            </w:r>
          </w:p>
        </w:tc>
      </w:tr>
      <w:tr w:rsidR="007768AD" w:rsidRPr="00BB691F" w:rsidTr="007768AD">
        <w:trPr>
          <w:trHeight w:val="72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конфеты рахат-Лукум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>АО «ДРУЖБА НАРОДОВ НОВА» 9105013451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BB6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промышелнная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зона строение 1, с. Петровка, Красногвардейский район, +7 (36556) 2 05 52, mkdn@agro-optima.ru, https://druzhbanarodov.ru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.0207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тушка и её части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>ООО «МЯСОКОМБИНАТ ДРУЖБА НАРОДОВ НОВА»   9105005771</w:t>
            </w:r>
          </w:p>
        </w:tc>
        <w:tc>
          <w:tcPr>
            <w:tcW w:w="1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BB6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Полевая, 7,  пос. Красногвардейское,                      +7 (36556) 6 29 99, dnn.office@agro-optima.ru, https://druzhbanarodov.ru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.0203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свинные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полутуши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.0207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ММО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 xml:space="preserve">ООО "Винный Дом </w:t>
            </w:r>
            <w:proofErr w:type="spellStart"/>
            <w:r w:rsidRPr="00BB691F">
              <w:rPr>
                <w:rFonts w:ascii="Times New Roman" w:hAnsi="Times New Roman" w:cs="Times New Roman"/>
                <w:bCs/>
              </w:rPr>
              <w:t>Фотисаль</w:t>
            </w:r>
            <w:proofErr w:type="spellEnd"/>
            <w:r w:rsidRPr="00BB691F">
              <w:rPr>
                <w:rFonts w:ascii="Times New Roman" w:hAnsi="Times New Roman" w:cs="Times New Roman"/>
                <w:bCs/>
              </w:rPr>
              <w:t>" 910400037</w:t>
            </w:r>
          </w:p>
        </w:tc>
        <w:tc>
          <w:tcPr>
            <w:tcW w:w="1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Садовая, 2, с. Танковое, Бахчисарайский район, +7 978 736-11-33, fotisal@mail.ru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вина виноградные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коньяк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>ООО "НОВАТОР"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691F">
              <w:rPr>
                <w:rFonts w:ascii="Times New Roman" w:hAnsi="Times New Roman" w:cs="Times New Roman"/>
                <w:bCs/>
              </w:rPr>
              <w:t>9105002604</w:t>
            </w:r>
          </w:p>
        </w:tc>
        <w:tc>
          <w:tcPr>
            <w:tcW w:w="1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BB6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Первомайская 62,  г. Джанкой, Республика Крым, +7(36564) 3-11-30, Sekretar.novator@gmail.com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сыры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плавленные</w:t>
            </w:r>
            <w:proofErr w:type="spellEnd"/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сырные продукты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"НАУЧНО-ПРОИЗВОДСТВЕННОЕ ПРЕДПРИЯТИЕ "АКСИОН"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9102045896</w:t>
            </w:r>
          </w:p>
        </w:tc>
        <w:tc>
          <w:tcPr>
            <w:tcW w:w="1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295000, Республика Крым, город Симферополь, улица Данилова, дом 43, офис 57, тел: 8 978 049 96 11,  E-</w:t>
            </w:r>
            <w:proofErr w:type="spellStart"/>
            <w:r w:rsidRPr="00BB691F">
              <w:rPr>
                <w:rFonts w:ascii="Times New Roman" w:hAnsi="Times New Roman" w:cs="Times New Roman"/>
              </w:rPr>
              <w:t>mai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floristea@yandex.ru,  https://floristea.com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2106909809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травяные чаи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2106909809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травяные чаи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Бульдер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9102175704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295000, Республика Крым, город Симферополь, Петропавловская ул., д. 3, офис 312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1601009100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колбаса сырокопченая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ООО "Институт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Крымагротехнологий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9102002941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295000, Республика Крым, город Симферополь, улица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BB691F">
              <w:rPr>
                <w:rFonts w:ascii="Times New Roman" w:hAnsi="Times New Roman" w:cs="Times New Roman"/>
              </w:rPr>
              <w:t>, дом 21laktis.krym@mail.ru, sales-lactis23@mail.ru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BB6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3105100000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удобрения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Сельскохозяйственное предприятие "Нива"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9107003674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296526, Республика Крым, Сакский р-н, село Суворовское, ул. Красноярское шоссе, 1, pigasin@bionaworld.com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3101000000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удобрения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"ЭНЕРГОМИР"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9102188735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295018, Республика Крым, город Симферополь, Линейная улица, дом 2 строение м, ew001@mail.ru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3925902000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кабельная продукция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ИП Шевченко Анна Сергеевна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910216229002</w:t>
            </w:r>
          </w:p>
        </w:tc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295000, Республика Крым, город Симферополь, ул. Шмидта, д.14а, кв.1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7117190000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ювелирные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ИП Марчук Роман Васильевич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911005331390</w:t>
            </w:r>
          </w:p>
        </w:tc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295001, Республика Крым, город Симферополь, Коммунальная улица, дом 36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1806321000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шоколад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91F">
              <w:rPr>
                <w:rFonts w:ascii="Times New Roman" w:hAnsi="Times New Roman" w:cs="Times New Roman"/>
              </w:rPr>
              <w:t>ООО  "</w:t>
            </w:r>
            <w:proofErr w:type="gramEnd"/>
            <w:r w:rsidRPr="00BB691F">
              <w:rPr>
                <w:rFonts w:ascii="Times New Roman" w:hAnsi="Times New Roman" w:cs="Times New Roman"/>
              </w:rPr>
              <w:t>КРАСНОГВАРДЕЙСКИЙ ЭЛЕВАТОР"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9105010531</w:t>
            </w:r>
          </w:p>
        </w:tc>
        <w:tc>
          <w:tcPr>
            <w:tcW w:w="17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297000, Республика Крым, р-н Красногвардейский,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>. Красногвардейское, ул. Элеваторная, д. 15А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100390000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мука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1003900000   1001912000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ячмень   пшеница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0713109009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горох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"Восточный Букет" 910220315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295033, Республика Крым, город Симферополь, 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Тынч</w:t>
            </w:r>
            <w:proofErr w:type="spellEnd"/>
            <w:r w:rsidRPr="00BB691F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1704909900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халва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Русиш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Рециклинг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Агро"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9102273268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295000, Республика Крым, город Симферополь, ул. Некрасова, д. 16, офис 9а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3917310008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шланг микропористый, водопроводящий для системы </w:t>
            </w:r>
            <w:r w:rsidRPr="00BB691F">
              <w:rPr>
                <w:rFonts w:ascii="Times New Roman" w:hAnsi="Times New Roman" w:cs="Times New Roman"/>
              </w:rPr>
              <w:lastRenderedPageBreak/>
              <w:t xml:space="preserve">подпочвенного и наземного орошения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иаэрации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воды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"Виктория Крым"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9101004720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298533, Республика Крым, город Алушта, село Верхняя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кутузовка</w:t>
            </w:r>
            <w:proofErr w:type="spellEnd"/>
            <w:r w:rsidRPr="00BB691F">
              <w:rPr>
                <w:rFonts w:ascii="Times New Roman" w:hAnsi="Times New Roman" w:cs="Times New Roman"/>
              </w:rPr>
              <w:t>, ул. Садовая, д. 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0901210009  0902400000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кофе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чай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Мануфактура Дом Природы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9102236322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295003, Республика Крым, город Симферополь, 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Балаклавская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д. 68 </w:t>
            </w:r>
            <w:proofErr w:type="gramStart"/>
            <w:r w:rsidRPr="00BB691F">
              <w:rPr>
                <w:rFonts w:ascii="Times New Roman" w:hAnsi="Times New Roman" w:cs="Times New Roman"/>
              </w:rPr>
              <w:t>литер</w:t>
            </w:r>
            <w:proofErr w:type="gramEnd"/>
            <w:r w:rsidRPr="00BB691F">
              <w:rPr>
                <w:rFonts w:ascii="Times New Roman" w:hAnsi="Times New Roman" w:cs="Times New Roman"/>
              </w:rPr>
              <w:t xml:space="preserve"> а, ком. 85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3304990000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косметическая продукция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Управление Делами Президента Республики Беларусь Государственное Медицинское Учреждение "Санаторий "Белоруссия"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Кореиз,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Мисхорский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спуск, 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Частное учреждение "Санаторий "Узбекистан"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Виноградное,  Бахчисарайское шоссе, д. 1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Филиал федерального казённого учреждения здравоохранения "Санаторий "Алупка" Министерства внутренних дел Российской Федерации" "Дружба"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Алушта,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ул.Чатырдагская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1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"Санаторий "Алушта"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Алушта, 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Глазкрицкого</w:t>
            </w:r>
            <w:proofErr w:type="spellEnd"/>
            <w:r w:rsidRPr="00BB691F">
              <w:rPr>
                <w:rFonts w:ascii="Times New Roman" w:hAnsi="Times New Roman" w:cs="Times New Roman"/>
              </w:rPr>
              <w:t>, 8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"Санаторий "Голден" (Курортный комплекс "GOLDEN RESORT")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г. Алушта, ул. Красноармейская,9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691F">
              <w:rPr>
                <w:rFonts w:ascii="Times New Roman" w:hAnsi="Times New Roman" w:cs="Times New Roman"/>
                <w:iCs/>
              </w:rPr>
              <w:t>(Санаторий  "Голубая волна") Общество с ограниченной ответственностью "Голубая волна"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Алушта, пер.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Перекопский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Санаторий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Демерджи</w:t>
            </w:r>
            <w:proofErr w:type="spellEnd"/>
            <w:r w:rsidRPr="00BB691F">
              <w:rPr>
                <w:rFonts w:ascii="Times New Roman" w:hAnsi="Times New Roman" w:cs="Times New Roman"/>
              </w:rPr>
              <w:t>" Общество с ограниченной ответственностью  "Лечебно-оздоровительный центр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Демерджи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г.Алушта</w:t>
            </w:r>
            <w:proofErr w:type="spellEnd"/>
            <w:r w:rsidRPr="00BB691F">
              <w:rPr>
                <w:rFonts w:ascii="Times New Roman" w:hAnsi="Times New Roman" w:cs="Times New Roman"/>
              </w:rPr>
              <w:t>, ул.Перекопская,4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Акционерное общество      "Санаторий Киев"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г. Алушта, ул. Комсомольская, 20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(Санаторий "Крымские зори") Общество с ограниченной ответственностью "Крымские зори"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г. Алушта, ул. Октябрьская, 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Общество с ограниченной ответственностью "Санаторий "Славутич"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Алушта, ул. Красноармейская, 20 , г. Алушта,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>, 66а (корпус - пансионат "Магнолия")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Акционерное общество "Санаторий "Утес"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г. Алушта, пос. Утес, ул. Гагариной, 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бюджетное учреждение "Военный санаторий "Крым" Министерства обороны Российской Федерации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Алушта, пос.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Партенит</w:t>
            </w:r>
            <w:proofErr w:type="spellEnd"/>
            <w:r w:rsidRPr="00BB691F">
              <w:rPr>
                <w:rFonts w:ascii="Times New Roman" w:hAnsi="Times New Roman" w:cs="Times New Roman"/>
              </w:rPr>
              <w:t>, ул. Санаторная, 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34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бюджетное учреждение «Санаторий 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Айвазовское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>» Управления делами Президента Российской Федерации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Алушта,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Партенит,ул</w:t>
            </w:r>
            <w:proofErr w:type="spellEnd"/>
            <w:r w:rsidRPr="00BB691F">
              <w:rPr>
                <w:rFonts w:ascii="Times New Roman" w:hAnsi="Times New Roman" w:cs="Times New Roman"/>
              </w:rPr>
              <w:t>. Васильченко, 1А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ООО "Дом творчества "Санаторий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Алуштинский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г.Алушта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Санаторий "Крымский гость" ООО "Крымский гость"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г.Алушта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пер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Перековский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691F">
              <w:rPr>
                <w:rFonts w:ascii="Times New Roman" w:hAnsi="Times New Roman" w:cs="Times New Roman"/>
                <w:iCs/>
              </w:rPr>
              <w:t xml:space="preserve">Санаторно-оздоровительный центр "Империя"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691F">
              <w:rPr>
                <w:rFonts w:ascii="Times New Roman" w:hAnsi="Times New Roman" w:cs="Times New Roman"/>
                <w:iCs/>
              </w:rPr>
              <w:t>ООО "КРЫМИНФОТУР"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BB6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Евпатория, ул. Токарев</w:t>
            </w:r>
            <w:r>
              <w:rPr>
                <w:rFonts w:ascii="Times New Roman" w:hAnsi="Times New Roman" w:cs="Times New Roman"/>
              </w:rPr>
              <w:t>а, 4 - Б, литер Б, помещение 54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Филиал Государственного унитарного предприятия Республики Крым «Солнечная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Таврика</w:t>
            </w:r>
            <w:proofErr w:type="spellEnd"/>
            <w:r w:rsidRPr="00BB691F">
              <w:rPr>
                <w:rFonts w:ascii="Times New Roman" w:hAnsi="Times New Roman" w:cs="Times New Roman"/>
              </w:rPr>
              <w:t>» «Санаторий «Победа»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г. Евпатория, ул. Фрунзе 4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БЮДЖЕТНОЕ УЧРЕЖДЕНИЕ ЗДРАВООХРАНЕНИЯ БЕЛГОРОДСКОЙ ОБЛАСТИ «САНАТОРИЙ ДЛЯ ДЕТЕЙ И ДЕТЕЙ С РОДИТЕЛЯМИ «БРИГАНТИНА «БЕЛОГОРЬЕ»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297493, Республика Крым, г. Евпатория,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>. Заозерное, ул. Аллея Дружбы, 75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казенное учреждения здравоохранения  "Санаторий "Буревестник"        Министерства внутренних дел Российской Федерации» Присоединен ФКУЗ "Санаторий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Изумрудный"с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05.08.2021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г. Евпатория, ул. Павлика Морозова, 7-13/54-56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"Санаторий "Гелиос"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297407, г. Евпатория, 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ул.Киевская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д. 48 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Филиал Государственного </w:t>
            </w:r>
            <w:r w:rsidRPr="00BB691F">
              <w:rPr>
                <w:rFonts w:ascii="Times New Roman" w:hAnsi="Times New Roman" w:cs="Times New Roman"/>
              </w:rPr>
              <w:lastRenderedPageBreak/>
              <w:t xml:space="preserve">унитарного предприятия Республики Крым "Солнечная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Таврика</w:t>
            </w:r>
            <w:proofErr w:type="spellEnd"/>
            <w:r w:rsidRPr="00BB691F">
              <w:rPr>
                <w:rFonts w:ascii="Times New Roman" w:hAnsi="Times New Roman" w:cs="Times New Roman"/>
              </w:rPr>
              <w:t>" "Санаторий "Дружба"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г. Евпатория, ул. Маяковского, д.7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казенное учреждение "Санаторий "Евпатория" Федеральной Службы Безопасности Российской Федерации"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Крым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Респ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>, д.19 , 297407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Государственное бюджетное учреждение Республики Крым «Клинический санаторий для детей и детей с родителями «Здравница»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297407, РФ, РК, г. Евпатория, ул. Горького, д. 21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Производственный кооператив "Санаторий "Золотой берег"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297412. РК. Г. Евпатория, ул. Маяковского 2.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бюджетное учреждение "Евпаторийский военный детский клинический санаторий им. Е.П. Глинки" Министерства обороны Российской Федерации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Республика Крым, г. Евпатория, улица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Дувановская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Государственное бюджетное учреждение Республики Крым «Санаторий им.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Н.К.Крупской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для детей и детей с родителями»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297407 Республика Крым,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>, ул.Маяковского,11/2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Детский санаторий им. Т.Г. Шевченко филиал </w:t>
            </w:r>
            <w:r w:rsidRPr="00BB691F">
              <w:rPr>
                <w:rFonts w:ascii="Times New Roman" w:hAnsi="Times New Roman" w:cs="Times New Roman"/>
              </w:rPr>
              <w:lastRenderedPageBreak/>
              <w:t xml:space="preserve">Государственного Унитарного Предприятия города Москвы "Медицинский центр управления делами мэра и Правительства Москвы"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 xml:space="preserve">297400, г. Евпатория, ул. Франко, 13-17 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бюджетное учреждение Республики Крым «Санаторий для детей и детей с родителями «Искра»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297400, Республика Крым, г. Евпатория,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Кирова, д. 91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"Санаторий "Коралл"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Крым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Респ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пгт.Заозерное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ул.Аллея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Дружбы, д.18 , 297493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ФБЛПУ "Санаторий "Маяк" Федеральной Налоговой Службы России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297493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пгт.Заозерное</w:t>
            </w:r>
            <w:proofErr w:type="spellEnd"/>
            <w:r w:rsidRPr="00BB691F">
              <w:rPr>
                <w:rFonts w:ascii="Times New Roman" w:hAnsi="Times New Roman" w:cs="Times New Roman"/>
              </w:rPr>
              <w:t>, ул. Аллея Дружбы 107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Филиал государственного унитарного предприятия Республики Крым «Солнечная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Таврика</w:t>
            </w:r>
            <w:proofErr w:type="spellEnd"/>
            <w:r w:rsidRPr="00BB691F">
              <w:rPr>
                <w:rFonts w:ascii="Times New Roman" w:hAnsi="Times New Roman" w:cs="Times New Roman"/>
              </w:rPr>
              <w:t>» «Санаторий «Мечта»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295053, Республика Крым, г. Симферополь, ул. Мате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Залки</w:t>
            </w:r>
            <w:proofErr w:type="spellEnd"/>
            <w:r w:rsidRPr="00BB691F">
              <w:rPr>
                <w:rFonts w:ascii="Times New Roman" w:hAnsi="Times New Roman" w:cs="Times New Roman"/>
              </w:rPr>
              <w:t>, 17-б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бюджетное учреждение Республики Крым «Санаторий для детей и детей с родителями «Морской»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Республика Крым, 297493, г. Евпатория,   пос. Заозерное,  ул. Чкалова, 42 б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(Центр спорта "Эволюция", ДОЛ "Звездный")</w:t>
            </w:r>
            <w:r w:rsidRPr="00BB691F">
              <w:rPr>
                <w:rFonts w:ascii="Times New Roman" w:hAnsi="Times New Roman" w:cs="Times New Roman"/>
              </w:rPr>
              <w:br/>
              <w:t xml:space="preserve">Общество с ограниченной ответственностью "Национальный Центр </w:t>
            </w:r>
            <w:r w:rsidRPr="00BB691F">
              <w:rPr>
                <w:rFonts w:ascii="Times New Roman" w:hAnsi="Times New Roman" w:cs="Times New Roman"/>
              </w:rPr>
              <w:lastRenderedPageBreak/>
              <w:t xml:space="preserve">Параолимпийской и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Дефлимпийской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Подготовки и Реабилитации Инвалидов"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 xml:space="preserve">297493, Республика Крым, г. Евпатория,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Заозерное,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Аллея Дружбы, 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"Санаторий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Орен</w:t>
            </w:r>
            <w:proofErr w:type="spellEnd"/>
            <w:r w:rsidRPr="00BB691F">
              <w:rPr>
                <w:rFonts w:ascii="Times New Roman" w:hAnsi="Times New Roman" w:cs="Times New Roman"/>
              </w:rPr>
              <w:t>-Крым"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297412, г. Евпатория,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Фрунзе, 17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Государственное бюджетное учреждение Республики Крым «Санаторий для детей и детей с родителями «Орлёнок»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297412, Республика Крым, г. Евпатория,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Маяковского, 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Филиал «Санаторий «Первомайский» ГУП города Москвы «Медицинский центр» управления делами Мэра и Правительства Москвы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Евпатория,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Горького, 32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Пансионат «Планета»</w:t>
            </w:r>
            <w:r w:rsidRPr="00BB691F">
              <w:rPr>
                <w:rFonts w:ascii="Times New Roman" w:hAnsi="Times New Roman" w:cs="Times New Roman"/>
              </w:rPr>
              <w:br/>
              <w:t>Филиал Федерального государственного унитарного предприятия Центр "Звездный"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Москва,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Щепкина, 42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автономное учреждение Республики Крым «Санаторий «Прибой»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297407 РК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9/15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  <w:iCs/>
              </w:rPr>
              <w:t>(филиал "Санаторий "Приморье")</w:t>
            </w:r>
            <w:r w:rsidRPr="00BB691F">
              <w:rPr>
                <w:rFonts w:ascii="Times New Roman" w:hAnsi="Times New Roman" w:cs="Times New Roman"/>
              </w:rPr>
              <w:t xml:space="preserve"> </w:t>
            </w:r>
            <w:r w:rsidRPr="00BB691F">
              <w:rPr>
                <w:rFonts w:ascii="Times New Roman" w:hAnsi="Times New Roman" w:cs="Times New Roman"/>
              </w:rPr>
              <w:br/>
              <w:t xml:space="preserve">Государственное унитарное предприятие Республики Крым «Санаторно-оздоровительный комплекс «РУССИЯ»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298613, Республика Крым,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г.Ялта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Коммунаров, 12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бюджетное учреждение "Российский санаторно-реабилитационный центр для детей-сирот и детей, оставшихся без попечения родителей"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297408, г. Евпатория, пр. Ленина, 23/26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бюджетное учреждение Республики Крым «Санаторий для детей и детей с родителями «Смена»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297412, Российская Федерация,</w:t>
            </w:r>
            <w:r w:rsidR="008D5644">
              <w:rPr>
                <w:rFonts w:ascii="Times New Roman" w:hAnsi="Times New Roman" w:cs="Times New Roman"/>
              </w:rPr>
              <w:t xml:space="preserve"> Республика Крым, </w:t>
            </w:r>
            <w:proofErr w:type="spellStart"/>
            <w:r w:rsidR="008D5644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="008D5644">
              <w:rPr>
                <w:rFonts w:ascii="Times New Roman" w:hAnsi="Times New Roman" w:cs="Times New Roman"/>
              </w:rPr>
              <w:t xml:space="preserve">, </w:t>
            </w:r>
            <w:r w:rsidRPr="00BB691F">
              <w:rPr>
                <w:rFonts w:ascii="Times New Roman" w:hAnsi="Times New Roman" w:cs="Times New Roman"/>
              </w:rPr>
              <w:t>ул. Кирова, д. 47-51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Санаторий «Солнечный»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РФ РК 297420 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пр. Победы, 76,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  <w:iCs/>
              </w:rPr>
              <w:t>(Санаторий "Таврия")</w:t>
            </w:r>
            <w:r w:rsidRPr="00BB691F">
              <w:rPr>
                <w:rFonts w:ascii="Times New Roman" w:hAnsi="Times New Roman" w:cs="Times New Roman"/>
              </w:rPr>
              <w:br/>
              <w:t>Общество с ограниченной ответственностью "Таврия"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РФ РК 297420 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пр. Победы, 76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Акционерное общество "Международный детский медицинский центр "Чайка"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РФ, Республика Крым, 297493,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Заозерное, ул. Аллея Дружбы, 93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Государственное бюджетное учреждение Республики Крым "Санаторий для детей и детей с родителями "Чайка" им.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Гелиловичей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г.Евпатория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>, ул. Аллея Дружбы 61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Акционерное Общество "Санаторий "Москва-Крым"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298306, Республика Крым, г. Керчь. ул. Московская, д. 18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Санаторий "Свет маяка" ООО «Производственно-коммерческая фирма</w:t>
            </w:r>
            <w:r w:rsidRPr="00BB691F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Ювас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г. Керчь, территория, урочища Маяк, корпус литера Г, офис 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Обособленное структурное </w:t>
            </w:r>
            <w:r w:rsidRPr="00BB691F">
              <w:rPr>
                <w:rFonts w:ascii="Times New Roman" w:hAnsi="Times New Roman" w:cs="Times New Roman"/>
              </w:rPr>
              <w:lastRenderedPageBreak/>
              <w:t xml:space="preserve">подразделение противотуберкулезный санаторий "Старый Крым" </w:t>
            </w:r>
            <w:r w:rsidRPr="00BB691F">
              <w:rPr>
                <w:rFonts w:ascii="Times New Roman" w:hAnsi="Times New Roman" w:cs="Times New Roman"/>
              </w:rPr>
              <w:br/>
              <w:t>Государственного бюджетного учреждения здравоохранения Республики Крым "Крымский республиканский клинический центр фтизиатрии и пульмонологии"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 xml:space="preserve">297345, Республика Крым, Кировский район,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г.Старый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Крым, ул. Амосова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Государственное автономное учреждение Республики Крым «Специализированный спинальный санаторий имени академика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Н.Н.Бурденко</w:t>
            </w:r>
            <w:proofErr w:type="spellEnd"/>
            <w:r w:rsidRPr="00BB69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296500 Республика Крым, г. Саки,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Курортная 10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"Сакский военный клинический санаторий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им.Н.И</w:t>
            </w:r>
            <w:proofErr w:type="spellEnd"/>
            <w:r w:rsidRPr="00BB691F">
              <w:rPr>
                <w:rFonts w:ascii="Times New Roman" w:hAnsi="Times New Roman" w:cs="Times New Roman"/>
              </w:rPr>
              <w:t>. Пирогова" Министерства обороны Российской Федерации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296500, </w:t>
            </w:r>
            <w:proofErr w:type="gramStart"/>
            <w:r w:rsidRPr="00BB691F">
              <w:rPr>
                <w:rFonts w:ascii="Times New Roman" w:hAnsi="Times New Roman" w:cs="Times New Roman"/>
              </w:rPr>
              <w:t>Республика  Крым</w:t>
            </w:r>
            <w:proofErr w:type="gram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г.Саки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Курортная, 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"Клинический санаторий "Полтава"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105082, г. Москва,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Набережная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Рубцовская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>, дом 3, строение 1, этаж 13, офис 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«Санаторий «Саки»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296500, Республика Крым,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г.Саки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Курортная, 4 Е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Акционерное общество "Санаторий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Сакрополь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Республика Крым 296500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г.Саки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ул.Курортная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д.14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Общество с ограниченной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ответственостью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r w:rsidRPr="00BB691F">
              <w:rPr>
                <w:rFonts w:ascii="Times New Roman" w:hAnsi="Times New Roman" w:cs="Times New Roman"/>
              </w:rPr>
              <w:lastRenderedPageBreak/>
              <w:t>"Санаторий "Северное сияние"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Россия, Республика Крым, г. Саки, Морская 12, 296500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"Лечебно-диагностический центр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Юрмино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Саки, ул. Морская,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11-а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Крым «Крымский республиканский клинический центр фтизиатрии и пульмонологии» </w:t>
            </w:r>
            <w:r w:rsidRPr="00BB691F">
              <w:rPr>
                <w:rFonts w:ascii="Times New Roman" w:hAnsi="Times New Roman" w:cs="Times New Roman"/>
              </w:rPr>
              <w:br/>
            </w:r>
            <w:r w:rsidRPr="00BB691F">
              <w:rPr>
                <w:rFonts w:ascii="Times New Roman" w:hAnsi="Times New Roman" w:cs="Times New Roman"/>
              </w:rPr>
              <w:br/>
              <w:t>Обособленное структурное подразделение "Детский противотуберкулезный санаторий "Опушки"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295034, Республика Крым, г. Симферополь, Бульвар Франко, 34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Акционерное общество "Туристско-оздоровительный комплекс "Судак"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Судак, ул. Ленина,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д. 89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казенное учреждение здравоохранения "Санаторий "Сокол" Министерства Внутренних Дел Российской Федерации»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Республика Крым,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Судак,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Приморская, 23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Федеральное государственное казенное учреждение "Санаторно-курортный комплекс "Крымский"   санаторий "Судак" </w:t>
            </w:r>
            <w:r w:rsidRPr="00BB691F">
              <w:rPr>
                <w:rFonts w:ascii="Times New Roman" w:hAnsi="Times New Roman" w:cs="Times New Roman"/>
              </w:rPr>
              <w:lastRenderedPageBreak/>
              <w:t>Министерства обороны Российской Федерации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 xml:space="preserve">299011, г. Севастополь, ул. Терещенко, 10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Общество с ограниченной ответственностью "Медея"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298108, г. Феодосия,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пр-т им.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И.К.Айвазовского</w:t>
            </w:r>
            <w:proofErr w:type="spellEnd"/>
            <w:r w:rsidRPr="00BB691F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бюджетное учреждение "Феодосийский военный санаторий" Министерства обороны Российской Федерации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298109, г. Феодосия,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Генерала Горбачева, д. 5 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казенное учреждение "Санаторий следственного комитета Российской Федерации "Родина"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298662, г. Ялта,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Гаспра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шоссе, д. 15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"Санаторно-курортный оздоровительный комплекс "Ай-</w:t>
            </w:r>
            <w:proofErr w:type="spellStart"/>
            <w:r w:rsidRPr="00BB691F">
              <w:rPr>
                <w:rFonts w:ascii="Times New Roman" w:hAnsi="Times New Roman" w:cs="Times New Roman"/>
              </w:rPr>
              <w:t>Даниль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Гурзуф-1,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п. Даниловка, ул. Лесная, 4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ООО "Парк Форос" Санаторий </w:t>
            </w:r>
            <w:proofErr w:type="spellStart"/>
            <w:r w:rsidRPr="00BB691F">
              <w:rPr>
                <w:rFonts w:ascii="Times New Roman" w:hAnsi="Times New Roman" w:cs="Times New Roman"/>
              </w:rPr>
              <w:t>Foros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Wellness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BB691F">
              <w:rPr>
                <w:rFonts w:ascii="Times New Roman" w:hAnsi="Times New Roman" w:cs="Times New Roman"/>
              </w:rPr>
              <w:t>Park</w:t>
            </w:r>
            <w:proofErr w:type="spellEnd"/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Форос,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Форосский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спуск 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br/>
              <w:t>Общество с ограниченной ответственностью "Гурзуф Центр"  Санаторий "Гурзуф Центр" (Отделение "Пушкино VIP", Отделение "Спутник")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Гурзуф,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Набережная им. А.С. Пушкина, д. 7 (Факт. адрес санаторий "Пушкино": 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>. Гурзуф, набережная им. А.С. Пушкина, 1; набережная им. А.С. Пушкина, 7</w:t>
            </w:r>
            <w:r w:rsidRPr="00BB691F">
              <w:rPr>
                <w:rFonts w:ascii="Times New Roman" w:hAnsi="Times New Roman" w:cs="Times New Roman"/>
              </w:rPr>
              <w:br/>
              <w:t xml:space="preserve">Факт. адрес отделение "Спутник": г. Ялта,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Гурзуф, набережная им. А.С. Пушкина,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дом 7)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Pr="00BB691F">
              <w:rPr>
                <w:rFonts w:ascii="Times New Roman" w:hAnsi="Times New Roman" w:cs="Times New Roman"/>
              </w:rPr>
              <w:lastRenderedPageBreak/>
              <w:t xml:space="preserve">"Санаторно-гостиничный комплекс «Запорожье»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 xml:space="preserve">298604, РК,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г.Ялта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ул.Ломоносова</w:t>
            </w:r>
            <w:proofErr w:type="spellEnd"/>
            <w:r w:rsidRPr="00BB691F">
              <w:rPr>
                <w:rFonts w:ascii="Times New Roman" w:hAnsi="Times New Roman" w:cs="Times New Roman"/>
              </w:rPr>
              <w:t>, д.29/4, литера А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 "Санаторий Кирова»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г. Ялта, ул. Кирова, 39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Общество с ограниченной ответственностью "Санаторий "Курорт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Мисхор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валеологическая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здравница"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Кореиз,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шоссе,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д. 15, литер Ж 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«Гарант-СВ» (Санаторно-курортный комплекс 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Мрия</w:t>
            </w:r>
            <w:proofErr w:type="spellEnd"/>
            <w:r w:rsidRPr="00BB691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Республика Крым, г. Ялта, с. Оползневое,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Генерала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Острякова, 9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Общество с ограниченной ответственностью «Санаторий «Сосновая роща»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Гаспра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шоссе,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д. 21, корпус 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  <w:iCs/>
              </w:rPr>
              <w:t>(Филиал "Ясная поляна")</w:t>
            </w:r>
            <w:r w:rsidRPr="00BB691F">
              <w:rPr>
                <w:rFonts w:ascii="Times New Roman" w:hAnsi="Times New Roman" w:cs="Times New Roman"/>
              </w:rPr>
              <w:br/>
              <w:t>Государственное казенное учреждение "Санаторий "Победа" ФТС России"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354037 Краснодарский край город Сочи,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Хостинский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район, Новороссийское шоссе, 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"Военный санаторий "Ялта" Министерства обороны Российской Федерации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91F">
              <w:rPr>
                <w:rFonts w:ascii="Times New Roman" w:hAnsi="Times New Roman" w:cs="Times New Roman"/>
              </w:rPr>
              <w:t>г .Ялта</w:t>
            </w:r>
            <w:proofErr w:type="gramEnd"/>
            <w:r w:rsidRPr="00BB691F">
              <w:rPr>
                <w:rFonts w:ascii="Times New Roman" w:hAnsi="Times New Roman" w:cs="Times New Roman"/>
              </w:rPr>
              <w:t xml:space="preserve">.  ул. Севастопольская,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д. 12/43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бюджетное учреждение Республики Крым "Санаторий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Долоссы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91F">
              <w:rPr>
                <w:rFonts w:ascii="Times New Roman" w:hAnsi="Times New Roman" w:cs="Times New Roman"/>
              </w:rPr>
              <w:t>г.Ялта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пгт.Советское</w:t>
            </w:r>
            <w:proofErr w:type="spellEnd"/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автономное учреждение Республики Крым «Республиканский детский противотуберкулезный санаторий им. А.А. Боброва»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г. Алупка,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Ленина, д.33, 298677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бюджетное учреждение Республики Крым «Клинический специализированный санаторий «Симеиз»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Симеиз,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Советская, 3 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бюджетное учреждение Республики Крым «Санаторий для детей и детей с родителями «Южнобережный»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г. Алупка, ул. им. Ленина, д.29,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298676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"Санаторий "Ай-Петри" Сеть санаториев "Курорты Крыма" ООО "Управляющая компания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Визант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Групп"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Российская Федерация, Республика Крым,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гор.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п.г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т. Кореиз,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шоссе,15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"Санаторий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Дюльбер</w:t>
            </w:r>
            <w:proofErr w:type="spellEnd"/>
            <w:r w:rsidRPr="00BB691F">
              <w:rPr>
                <w:rFonts w:ascii="Times New Roman" w:hAnsi="Times New Roman" w:cs="Times New Roman"/>
              </w:rPr>
              <w:t>" ООО "Управляющая компания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Визант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Групп"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298671, Крым,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пгт.Кореиз</w:t>
            </w:r>
            <w:proofErr w:type="spellEnd"/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Санаторий «Морской прибой» АО «Санаторий 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Дюльбер</w:t>
            </w:r>
            <w:proofErr w:type="spellEnd"/>
            <w:r w:rsidRPr="00BB691F">
              <w:rPr>
                <w:rFonts w:ascii="Times New Roman" w:hAnsi="Times New Roman" w:cs="Times New Roman"/>
              </w:rPr>
              <w:t>»  ООО "Управляющая компания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Визант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Групп"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Кореиз,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шосе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"Санаторий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Мисхор</w:t>
            </w:r>
            <w:proofErr w:type="spellEnd"/>
            <w:r w:rsidRPr="00BB691F">
              <w:rPr>
                <w:rFonts w:ascii="Times New Roman" w:hAnsi="Times New Roman" w:cs="Times New Roman"/>
              </w:rPr>
              <w:t>" ООО "Управляющая компания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Визант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Групп"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B691F">
              <w:rPr>
                <w:rFonts w:ascii="Times New Roman" w:hAnsi="Times New Roman" w:cs="Times New Roman"/>
              </w:rPr>
              <w:t xml:space="preserve">Ялта, 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proofErr w:type="gramEnd"/>
            <w:r w:rsidRPr="00BB691F">
              <w:rPr>
                <w:rFonts w:ascii="Times New Roman" w:hAnsi="Times New Roman" w:cs="Times New Roman"/>
              </w:rPr>
              <w:t xml:space="preserve">. Кореиз, 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шоссе, д. 9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Казенное Учреждение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Алупкинский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Военный Санаторий" Минобороны России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298676, РК г. </w:t>
            </w:r>
            <w:proofErr w:type="gramStart"/>
            <w:r w:rsidRPr="00BB691F">
              <w:rPr>
                <w:rFonts w:ascii="Times New Roman" w:hAnsi="Times New Roman" w:cs="Times New Roman"/>
              </w:rPr>
              <w:t>Ялта ,</w:t>
            </w:r>
            <w:proofErr w:type="gramEnd"/>
            <w:r w:rsidRPr="00BB691F">
              <w:rPr>
                <w:rFonts w:ascii="Times New Roman" w:hAnsi="Times New Roman" w:cs="Times New Roman"/>
              </w:rPr>
              <w:t xml:space="preserve">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Алупка, 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Амет</w:t>
            </w:r>
            <w:proofErr w:type="spellEnd"/>
            <w:r w:rsidRPr="00BB691F">
              <w:rPr>
                <w:rFonts w:ascii="Times New Roman" w:hAnsi="Times New Roman" w:cs="Times New Roman"/>
              </w:rPr>
              <w:t>-хана Султана, 35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Унитарное Предприятие Республики Крым «Санаторно-Оздоровительный Комплекс 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Руссия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» филиал санаторий «Горный»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Курпаты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шоссе, 1, 298656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Государственное унитарное предприятие Республики Крым «Санаторно-оздоровительный комплекс 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Руссия</w:t>
            </w:r>
            <w:proofErr w:type="spellEnd"/>
            <w:r w:rsidRPr="00BB691F">
              <w:rPr>
                <w:rFonts w:ascii="Times New Roman" w:hAnsi="Times New Roman" w:cs="Times New Roman"/>
              </w:rPr>
              <w:t>» филиал санаторий 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Руссия</w:t>
            </w:r>
            <w:proofErr w:type="spellEnd"/>
            <w:r w:rsidRPr="00BB69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</w:t>
            </w:r>
            <w:proofErr w:type="spellEnd"/>
            <w:r w:rsidRPr="00BB691F">
              <w:rPr>
                <w:rFonts w:ascii="Times New Roman" w:hAnsi="Times New Roman" w:cs="Times New Roman"/>
              </w:rPr>
              <w:t>, Коммунаров, д. 5/8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бюджетное учреждение "Санаторий работников органов прокуратуры Российской Федерации "Россия"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Краснодарский край,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г. Сочи, ул. Новороссийское шоссе, 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бюджетное учреждение «Санаторий «Гурзуфский» Управления делами Президента Российской Федерации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>. Гурзуф, ул. Ленинградская, д. 10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бюджетное учреждение «Санаторий 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Курпаты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» </w:t>
            </w:r>
            <w:r w:rsidRPr="00BB691F">
              <w:rPr>
                <w:rFonts w:ascii="Times New Roman" w:hAnsi="Times New Roman" w:cs="Times New Roman"/>
              </w:rPr>
              <w:lastRenderedPageBreak/>
              <w:t>Управления делами Президента Российской Федерации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Курпаты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шоcсе</w:t>
            </w:r>
            <w:proofErr w:type="spellEnd"/>
            <w:r w:rsidRPr="00BB691F">
              <w:rPr>
                <w:rFonts w:ascii="Times New Roman" w:hAnsi="Times New Roman" w:cs="Times New Roman"/>
              </w:rPr>
              <w:t>, д.12, 298659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«Санаторий «Нижняя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Ореанда</w:t>
            </w:r>
            <w:proofErr w:type="spellEnd"/>
            <w:r w:rsidRPr="00BB691F">
              <w:rPr>
                <w:rFonts w:ascii="Times New Roman" w:hAnsi="Times New Roman" w:cs="Times New Roman"/>
              </w:rPr>
              <w:t>» Управления делами Президента Российской Федерации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298658, 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Ореанда</w:t>
            </w:r>
            <w:proofErr w:type="spellEnd"/>
            <w:r w:rsidRPr="00BB691F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Филиал - Санаторий «Южный» Федерального государственного бюджетного учреждения «Многофункциональный комплекс Министерства финансов Российской Федерации» 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>. Форос, Территория Форос-1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Федеральное бюджетное лечебно-профилактическое учреждение «Санаторий «Днепр» Федеральной налоговой службы" 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Гаспра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Алупкинское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шоссе, 13, 298662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Федеральное государственное казенное учреждение "Санаторий "</w:t>
            </w:r>
            <w:proofErr w:type="spellStart"/>
            <w:r w:rsidRPr="00BB691F">
              <w:rPr>
                <w:rFonts w:ascii="Times New Roman" w:hAnsi="Times New Roman" w:cs="Times New Roman"/>
              </w:rPr>
              <w:t>Черноморье</w:t>
            </w:r>
            <w:proofErr w:type="spellEnd"/>
            <w:r w:rsidRPr="00BB691F">
              <w:rPr>
                <w:rFonts w:ascii="Times New Roman" w:hAnsi="Times New Roman" w:cs="Times New Roman"/>
              </w:rPr>
              <w:t>" Федеральной службы безопасности Российской Федерации"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г. Ялта,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пгт</w:t>
            </w:r>
            <w:proofErr w:type="spellEnd"/>
            <w:r w:rsidRPr="00BB691F">
              <w:rPr>
                <w:rFonts w:ascii="Times New Roman" w:hAnsi="Times New Roman" w:cs="Times New Roman"/>
              </w:rPr>
              <w:t>. Ливадия, ул. Виноградная, 12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ГБУЗ РК «Академический научно-исследовательский институт физических </w:t>
            </w:r>
            <w:r w:rsidRPr="00BB691F">
              <w:rPr>
                <w:rFonts w:ascii="Times New Roman" w:hAnsi="Times New Roman" w:cs="Times New Roman"/>
              </w:rPr>
              <w:lastRenderedPageBreak/>
              <w:t>методов лечения, медицинской климатологии и реабилитации им. И.М. Сеченова»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 xml:space="preserve">298603,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г.Ялта</w:t>
            </w:r>
            <w:proofErr w:type="spellEnd"/>
            <w:r w:rsidRPr="00BB691F">
              <w:rPr>
                <w:rFonts w:ascii="Times New Roman" w:hAnsi="Times New Roman" w:cs="Times New Roman"/>
              </w:rPr>
              <w:t>, ул. Мухина, д.10/3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Акционерное общество "Крымский содовый завод" (сокращенное наименование - АО "СЗ"), 9106001900</w:t>
            </w:r>
          </w:p>
        </w:tc>
        <w:tc>
          <w:tcPr>
            <w:tcW w:w="1774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296002, Республика Крым, г. Красноперекопск, ул. Проектная, 1, тел. +7 (36565) 2-80-10, тел./факс +7 (36565) 2-80-99, e-</w:t>
            </w:r>
            <w:proofErr w:type="spellStart"/>
            <w:r w:rsidRPr="00BB691F">
              <w:rPr>
                <w:rFonts w:ascii="Times New Roman" w:hAnsi="Times New Roman" w:cs="Times New Roman"/>
              </w:rPr>
              <w:t>mail</w:t>
            </w:r>
            <w:proofErr w:type="spellEnd"/>
            <w:r w:rsidRPr="00BB691F">
              <w:rPr>
                <w:rFonts w:ascii="Times New Roman" w:hAnsi="Times New Roman" w:cs="Times New Roman"/>
              </w:rPr>
              <w:t>: cs@sodaplant.ru; http://www.sodaplant.ru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Сода кальцинированная техническая марки А (ГОСТ 5100-85), код ТН ВЭД – 28 362 00000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Сода кальцинированная техническая марки А (ГОСТ 5100-85), т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Сода кальцинированная техническая марки Б (ГОСТ 5100-85), код ТН ВЭД – 28 362 00000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Сода кальцинированная техническая марки Б (ГОСТ 5100-85), т 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Пищевая добавка: гидрокарбонат натрия Е500(</w:t>
            </w:r>
            <w:proofErr w:type="spellStart"/>
            <w:r w:rsidRPr="00BB691F">
              <w:rPr>
                <w:rFonts w:ascii="Times New Roman" w:hAnsi="Times New Roman" w:cs="Times New Roman"/>
              </w:rPr>
              <w:t>ii</w:t>
            </w:r>
            <w:proofErr w:type="spellEnd"/>
            <w:r w:rsidRPr="00BB691F">
              <w:rPr>
                <w:rFonts w:ascii="Times New Roman" w:hAnsi="Times New Roman" w:cs="Times New Roman"/>
              </w:rPr>
              <w:t>) (сода пищевая) ГОСТ 32802-2014, код ТН ВЭД – 28 363 00000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Пищевая добавка: гидрокарбонат натрия Е500(</w:t>
            </w:r>
            <w:proofErr w:type="spellStart"/>
            <w:r w:rsidRPr="00BB691F">
              <w:rPr>
                <w:rFonts w:ascii="Times New Roman" w:hAnsi="Times New Roman" w:cs="Times New Roman"/>
              </w:rPr>
              <w:t>ii</w:t>
            </w:r>
            <w:proofErr w:type="spellEnd"/>
            <w:r w:rsidRPr="00BB691F">
              <w:rPr>
                <w:rFonts w:ascii="Times New Roman" w:hAnsi="Times New Roman" w:cs="Times New Roman"/>
              </w:rPr>
              <w:t>) (сода пищевая) ГОСТ 32802-2014, т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"ЮГ ИНТЕР-ПАК" 9111014615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298302, Республика Крым,  г. Керчь,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ул.Кокорина</w:t>
            </w:r>
            <w:proofErr w:type="spellEnd"/>
            <w:r w:rsidRPr="00BB691F">
              <w:rPr>
                <w:rFonts w:ascii="Times New Roman" w:hAnsi="Times New Roman" w:cs="Times New Roman"/>
              </w:rPr>
              <w:t>, 59</w:t>
            </w:r>
            <w:r w:rsidRPr="00BB691F">
              <w:rPr>
                <w:rFonts w:ascii="Times New Roman" w:hAnsi="Times New Roman" w:cs="Times New Roman"/>
              </w:rPr>
              <w:br/>
              <w:t>yuginterpak.org,  info@yuginterpak.ru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83 Прочие изделия из недрагоценных металлов (Механизмы для подшивки бумаг 8305 10 000 0)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Механизмы для подшивки бумаг, тыс. шт.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"Пневматика" 9102014834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295048, Республика Крым, г. Симферополь, ул.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Балаклавская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, 68;pneumoao.ru, pneumo@pneumoao.ru,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Пневматическая аппаратура (учет не ведется по причине большой номенклатуры товаров) единиц наименований 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"ЗАВОД "ФИОЛЕНТ" 9102048745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295017, Республика Крым, г. Симферополь, ул. Киевская, 34/2, https://zdphiolent.ru</w:t>
            </w:r>
            <w:r w:rsidRPr="00BB691F">
              <w:rPr>
                <w:rFonts w:ascii="Times New Roman" w:hAnsi="Times New Roman" w:cs="Times New Roman"/>
              </w:rPr>
              <w:br/>
              <w:t>info@zdphiolent.ru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Электроинструмент, ЗИП (запасные части, инструменты и принадлежности), шт.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"Керченский металлургический завод" 9111026240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298306, Республика Крым, г. Керчь,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ул.Веры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Белик</w:t>
            </w:r>
            <w:proofErr w:type="spellEnd"/>
            <w:r w:rsidRPr="00BB691F">
              <w:rPr>
                <w:rFonts w:ascii="Times New Roman" w:hAnsi="Times New Roman" w:cs="Times New Roman"/>
              </w:rPr>
              <w:t>, 12, http://www.kerchmet.com, priemnaya@kmz-k.com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73 Изделия из черных металлов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Посуда стальная эмалированная, т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"БРОМ" 9106002678</w:t>
            </w:r>
            <w:r w:rsidRPr="00BB691F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774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296000, Республика Крым, </w:t>
            </w:r>
            <w:r w:rsidRPr="00BB691F">
              <w:rPr>
                <w:rFonts w:ascii="Times New Roman" w:hAnsi="Times New Roman" w:cs="Times New Roman"/>
              </w:rPr>
              <w:br w:type="page"/>
              <w:t>г. Красноперекопск, ул. Северная, 1а</w:t>
            </w:r>
            <w:r w:rsidRPr="00BB691F">
              <w:rPr>
                <w:rFonts w:ascii="Times New Roman" w:hAnsi="Times New Roman" w:cs="Times New Roman"/>
              </w:rPr>
              <w:br w:type="page"/>
              <w:t>www.perekopbromine.com</w:t>
            </w:r>
            <w:r w:rsidRPr="00BB691F">
              <w:rPr>
                <w:rFonts w:ascii="Times New Roman" w:hAnsi="Times New Roman" w:cs="Times New Roman"/>
              </w:rPr>
              <w:br w:type="page"/>
              <w:t>secretar@perekopbromine.com</w:t>
            </w:r>
            <w:r w:rsidRPr="00BB691F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Бромид натрия, т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Бромид кальция, т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Хлорное железо, т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Армянский Филиал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"Титановые Инвестиции" 7709956455</w:t>
            </w:r>
          </w:p>
        </w:tc>
        <w:tc>
          <w:tcPr>
            <w:tcW w:w="1774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296012, Республика Крым, г. Армянск, Северная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BB691F">
              <w:rPr>
                <w:rFonts w:ascii="Times New Roman" w:hAnsi="Times New Roman" w:cs="Times New Roman"/>
              </w:rPr>
              <w:t>, pr_gen_dir@tioinvest.com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32 Экстракты дубильные или красильные; </w:t>
            </w:r>
            <w:proofErr w:type="spellStart"/>
            <w:r w:rsidRPr="00BB691F">
              <w:rPr>
                <w:rFonts w:ascii="Times New Roman" w:hAnsi="Times New Roman" w:cs="Times New Roman"/>
              </w:rPr>
              <w:t>таннины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диоксид титана пигментный, т 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купорос железный технический, т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железа (II) сульфат технический, т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«Завод Первомайский» (ИНН 9109005701)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297520, РК, Симферопольский район.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с. Первомайское, ул. Дьяченко, 5.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2208201200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Коньяк</w:t>
            </w:r>
          </w:p>
        </w:tc>
      </w:tr>
      <w:tr w:rsidR="007768AD" w:rsidRPr="00BB691F" w:rsidTr="007768AD">
        <w:trPr>
          <w:trHeight w:val="19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2208201200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Коньяк</w:t>
            </w:r>
          </w:p>
        </w:tc>
      </w:tr>
      <w:tr w:rsidR="007768AD" w:rsidRPr="00BB691F" w:rsidTr="007768AD">
        <w:trPr>
          <w:trHeight w:val="855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2208202900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Бренди</w:t>
            </w: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«АЛГЕАЛ» 9111003638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298307, Республика Крым, г. Керчь, д. 1А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+7(36561) 6-43-15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algeal</w:t>
              </w:r>
              <w:r w:rsidRPr="00BB691F">
                <w:rPr>
                  <w:rStyle w:val="aa"/>
                  <w:rFonts w:ascii="Times New Roman" w:hAnsi="Times New Roman" w:cs="Times New Roman"/>
                </w:rPr>
                <w:t>@</w:t>
              </w:r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mail</w:t>
              </w:r>
              <w:r w:rsidRPr="00BB691F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BB691F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Pr="00BB691F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algeal</w:t>
              </w:r>
              <w:proofErr w:type="spellEnd"/>
              <w:r w:rsidRPr="00BB691F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Пластмассовая фурнитура для хозяйственной посуды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3926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-</w:t>
            </w: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«Керченский металлургический завод»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9111026240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298306, Республика Крым, г. Керчь, ул. Веры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Белик</w:t>
            </w:r>
            <w:proofErr w:type="spellEnd"/>
            <w:r w:rsidRPr="00BB691F">
              <w:rPr>
                <w:rFonts w:ascii="Times New Roman" w:hAnsi="Times New Roman" w:cs="Times New Roman"/>
              </w:rPr>
              <w:t>, д. 12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BB691F">
                <w:rPr>
                  <w:rStyle w:val="aa"/>
                  <w:rFonts w:ascii="Times New Roman" w:hAnsi="Times New Roman" w:cs="Times New Roman"/>
                </w:rPr>
                <w:t>https://kmz-k.com</w:t>
              </w:r>
            </w:hyperlink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BB691F">
                <w:rPr>
                  <w:rStyle w:val="aa"/>
                  <w:rFonts w:ascii="Times New Roman" w:hAnsi="Times New Roman" w:cs="Times New Roman"/>
                </w:rPr>
                <w:t>priemnaya@kmz-k.com</w:t>
              </w:r>
            </w:hyperlink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Стальная </w:t>
            </w:r>
            <w:r w:rsidRPr="00BB691F">
              <w:rPr>
                <w:rFonts w:ascii="Times New Roman" w:hAnsi="Times New Roman" w:cs="Times New Roman"/>
              </w:rPr>
              <w:br/>
              <w:t xml:space="preserve">эмалированная </w:t>
            </w:r>
            <w:r w:rsidRPr="00BB691F">
              <w:rPr>
                <w:rFonts w:ascii="Times New Roman" w:hAnsi="Times New Roman" w:cs="Times New Roman"/>
              </w:rPr>
              <w:br/>
              <w:t>посуда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7323940000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Стальная </w:t>
            </w:r>
            <w:r w:rsidRPr="00BB691F">
              <w:rPr>
                <w:rFonts w:ascii="Times New Roman" w:hAnsi="Times New Roman" w:cs="Times New Roman"/>
              </w:rPr>
              <w:br/>
              <w:t xml:space="preserve">эмалированная </w:t>
            </w:r>
            <w:r w:rsidRPr="00BB691F">
              <w:rPr>
                <w:rFonts w:ascii="Times New Roman" w:hAnsi="Times New Roman" w:cs="Times New Roman"/>
              </w:rPr>
              <w:br/>
              <w:t>посуда</w:t>
            </w: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«КМВ «Фрегат»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9111003660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91F">
              <w:rPr>
                <w:rFonts w:ascii="Times New Roman" w:hAnsi="Times New Roman" w:cs="Times New Roman"/>
              </w:rPr>
              <w:t>298318,РФ</w:t>
            </w:r>
            <w:proofErr w:type="gramEnd"/>
            <w:r w:rsidRPr="00BB691F">
              <w:rPr>
                <w:rFonts w:ascii="Times New Roman" w:hAnsi="Times New Roman" w:cs="Times New Roman"/>
              </w:rPr>
              <w:t>, Республика Крым, г. Керчь, ул. Кирова, 54А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+7 (36561) 5-15-08 </w:t>
            </w:r>
            <w:proofErr w:type="spellStart"/>
            <w:r w:rsidRPr="00BB691F">
              <w:rPr>
                <w:rFonts w:ascii="Times New Roman" w:hAnsi="Times New Roman" w:cs="Times New Roman"/>
                <w:lang w:val="en-US"/>
              </w:rPr>
              <w:t>kmv</w:t>
            </w:r>
            <w:proofErr w:type="spellEnd"/>
            <w:r w:rsidRPr="00BB691F">
              <w:rPr>
                <w:rFonts w:ascii="Times New Roman" w:hAnsi="Times New Roman" w:cs="Times New Roman"/>
              </w:rPr>
              <w:t>.</w:t>
            </w:r>
            <w:proofErr w:type="spellStart"/>
            <w:r w:rsidRPr="00BB691F">
              <w:rPr>
                <w:rFonts w:ascii="Times New Roman" w:hAnsi="Times New Roman" w:cs="Times New Roman"/>
                <w:lang w:val="en-US"/>
              </w:rPr>
              <w:t>fregat</w:t>
            </w:r>
            <w:proofErr w:type="spellEnd"/>
            <w:r w:rsidRPr="00BB691F">
              <w:rPr>
                <w:rFonts w:ascii="Times New Roman" w:hAnsi="Times New Roman" w:cs="Times New Roman"/>
              </w:rPr>
              <w:t>@</w:t>
            </w:r>
            <w:proofErr w:type="spellStart"/>
            <w:r w:rsidRPr="00BB691F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BB691F">
              <w:rPr>
                <w:rFonts w:ascii="Times New Roman" w:hAnsi="Times New Roman" w:cs="Times New Roman"/>
              </w:rPr>
              <w:t>.</w:t>
            </w:r>
            <w:r w:rsidRPr="00BB691F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Суда, лодки и плавучие конструкции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8900 00</w:t>
            </w:r>
            <w:r w:rsidRPr="00BB691F">
              <w:rPr>
                <w:rFonts w:ascii="Times New Roman" w:hAnsi="Times New Roman" w:cs="Times New Roman"/>
                <w:lang w:val="en-US"/>
              </w:rPr>
              <w:t> </w:t>
            </w:r>
            <w:r w:rsidRPr="00BB691F">
              <w:rPr>
                <w:rFonts w:ascii="Times New Roman" w:hAnsi="Times New Roman" w:cs="Times New Roman"/>
              </w:rPr>
              <w:t>000 0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-</w:t>
            </w: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 ЮГ ИНТЕР-ПАК"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9111014615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91F">
              <w:rPr>
                <w:rFonts w:ascii="Times New Roman" w:hAnsi="Times New Roman" w:cs="Times New Roman"/>
              </w:rPr>
              <w:t>298302,  Республика</w:t>
            </w:r>
            <w:proofErr w:type="gramEnd"/>
            <w:r w:rsidRPr="00BB691F">
              <w:rPr>
                <w:rFonts w:ascii="Times New Roman" w:hAnsi="Times New Roman" w:cs="Times New Roman"/>
              </w:rPr>
              <w:t xml:space="preserve"> Крым,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г.Керчь</w:t>
            </w:r>
            <w:proofErr w:type="spellEnd"/>
            <w:r w:rsidRPr="00BB691F">
              <w:rPr>
                <w:rFonts w:ascii="Times New Roman" w:hAnsi="Times New Roman" w:cs="Times New Roman"/>
              </w:rPr>
              <w:t>,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ул.Кокорина,59,                                                               т. (365 61) 2-85-49, fin@yuginterpak.ru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Механизмы для подшивки бумаг                                       8305 10 000 0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Механизмы для подшивки бумаг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Зеленова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Анна Валериевна</w:t>
            </w:r>
          </w:p>
        </w:tc>
        <w:tc>
          <w:tcPr>
            <w:tcW w:w="1774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295000, Республика Крым, город Симферополь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4202210000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кожаные сумки</w:t>
            </w: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B691F">
              <w:rPr>
                <w:rFonts w:ascii="Times New Roman" w:hAnsi="Times New Roman" w:cs="Times New Roman"/>
                <w:bCs/>
                <w:iCs/>
              </w:rPr>
              <w:t xml:space="preserve">ИП </w:t>
            </w:r>
            <w:proofErr w:type="spellStart"/>
            <w:r w:rsidRPr="00BB691F">
              <w:rPr>
                <w:rFonts w:ascii="Times New Roman" w:hAnsi="Times New Roman" w:cs="Times New Roman"/>
                <w:bCs/>
                <w:iCs/>
              </w:rPr>
              <w:t>Медведик</w:t>
            </w:r>
            <w:proofErr w:type="spellEnd"/>
            <w:r w:rsidRPr="00BB691F">
              <w:rPr>
                <w:rFonts w:ascii="Times New Roman" w:hAnsi="Times New Roman" w:cs="Times New Roman"/>
                <w:bCs/>
                <w:iCs/>
              </w:rPr>
              <w:t xml:space="preserve"> Анна Павловна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295000, Республика Крым, город Симферополь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7117190000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бижутерия</w:t>
            </w: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Печеневская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295000, Республика Крым, город Симферополь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6109100000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футболки из хлопка</w:t>
            </w: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ИП Ушакова Наталья Михайловна</w:t>
            </w:r>
          </w:p>
        </w:tc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295000, Республика Крым, город Симферополь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6404191000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обувь</w:t>
            </w:r>
          </w:p>
        </w:tc>
      </w:tr>
      <w:tr w:rsidR="007768AD" w:rsidRPr="00BB691F" w:rsidTr="008D5644">
        <w:trPr>
          <w:trHeight w:val="267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</w:tcBorders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«Фортуна Крым» (ИНН 9102000140)</w:t>
            </w:r>
          </w:p>
        </w:tc>
        <w:tc>
          <w:tcPr>
            <w:tcW w:w="1774" w:type="pct"/>
            <w:vMerge w:val="restart"/>
            <w:vAlign w:val="center"/>
          </w:tcPr>
          <w:p w:rsidR="007768AD" w:rsidRPr="00BB691F" w:rsidRDefault="007768AD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295000, РК, г. Симферополь, ул. Екатерининская, 14/9, литера «Ц», помещение № 81, эл. адрес : </w:t>
            </w:r>
            <w:hyperlink r:id="rId9" w:history="1"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Lawer</w:t>
              </w:r>
              <w:r w:rsidRPr="00BB691F">
                <w:rPr>
                  <w:rStyle w:val="aa"/>
                  <w:rFonts w:ascii="Times New Roman" w:hAnsi="Times New Roman" w:cs="Times New Roman"/>
                </w:rPr>
                <w:t>2@</w:t>
              </w:r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fortuna</w:t>
              </w:r>
              <w:r w:rsidRPr="00BB691F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krym</w:t>
              </w:r>
              <w:r w:rsidRPr="00BB691F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BB691F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B691F">
              <w:rPr>
                <w:rFonts w:ascii="Times New Roman" w:hAnsi="Times New Roman" w:cs="Times New Roman"/>
              </w:rPr>
              <w:t>, тел. 8978-084-33-60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7768AD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1604209090</w:t>
            </w: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Рыбные консервы</w:t>
            </w: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Merge w:val="restar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«ККЗ 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Евкабель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74" w:type="pct"/>
            <w:vMerge w:val="restart"/>
            <w:shd w:val="clear" w:color="auto" w:fill="auto"/>
            <w:vAlign w:val="center"/>
          </w:tcPr>
          <w:p w:rsidR="007768AD" w:rsidRPr="00BB691F" w:rsidRDefault="007768AD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297415, г. Евпатория, ул. Виноградная, 5А, yuliya732012@</w:t>
            </w:r>
            <w:r w:rsidR="008D5644">
              <w:rPr>
                <w:rFonts w:ascii="Times New Roman" w:hAnsi="Times New Roman" w:cs="Times New Roman"/>
              </w:rPr>
              <w:t>mail.ru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9110014524</w:t>
            </w: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Кабельно-проводниковая продукция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8AD" w:rsidRPr="00BB691F" w:rsidTr="008D5644">
        <w:trPr>
          <w:trHeight w:val="253"/>
          <w:jc w:val="center"/>
        </w:trPr>
        <w:tc>
          <w:tcPr>
            <w:tcW w:w="318" w:type="pct"/>
            <w:vMerge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8AD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АО  «Завод «</w:t>
            </w:r>
            <w:proofErr w:type="spellStart"/>
            <w:r w:rsidRPr="00BB691F">
              <w:rPr>
                <w:rFonts w:ascii="Times New Roman" w:hAnsi="Times New Roman" w:cs="Times New Roman"/>
              </w:rPr>
              <w:t>Симферопольсельмаш</w:t>
            </w:r>
            <w:proofErr w:type="spellEnd"/>
          </w:p>
        </w:tc>
        <w:tc>
          <w:tcPr>
            <w:tcW w:w="177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Республика Крым,               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 г. Симферополь,</w:t>
            </w:r>
          </w:p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ул. Узловая, 8, корпус / 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9102044042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768AD" w:rsidRPr="00BB691F" w:rsidRDefault="007768AD" w:rsidP="009C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28.30.8 Производство прочих машин и оборудования для сельского и лесного хозяйства</w:t>
            </w:r>
          </w:p>
        </w:tc>
      </w:tr>
      <w:tr w:rsidR="008D5644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"КРЫМСКАЯ МЕХОВАЯ ФАБРИКА "ДУЭТ"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298540, Республика Крым, город Алушта, с. Малый Маяк, ул. Морская, д. 7а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9101008958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меховые изделия</w:t>
            </w:r>
          </w:p>
        </w:tc>
      </w:tr>
      <w:tr w:rsidR="008D5644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91F">
              <w:rPr>
                <w:rFonts w:ascii="Times New Roman" w:hAnsi="Times New Roman" w:cs="Times New Roman"/>
                <w:lang w:val="en-US"/>
              </w:rPr>
              <w:t>133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ИП Цыганский Владимир Андреевич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298400, Республика Крым, Бахчисарайский район, город Бахчисарай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910402853056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жмых</w:t>
            </w:r>
          </w:p>
        </w:tc>
      </w:tr>
      <w:tr w:rsidR="008D5644" w:rsidRPr="00BB691F" w:rsidTr="007768AD">
        <w:trPr>
          <w:trHeight w:val="780"/>
          <w:jc w:val="center"/>
        </w:trPr>
        <w:tc>
          <w:tcPr>
            <w:tcW w:w="318" w:type="pct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ООО "ВИНОДЕЛЬНЯ БУРЛЮК"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 xml:space="preserve">295034,  Республика Крым, город Симферополь, </w:t>
            </w:r>
            <w:proofErr w:type="spellStart"/>
            <w:r w:rsidRPr="00BB691F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B691F">
              <w:rPr>
                <w:rFonts w:ascii="Times New Roman" w:hAnsi="Times New Roman" w:cs="Times New Roman"/>
              </w:rPr>
              <w:t xml:space="preserve"> Победы, д. 28а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9102184723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D5644" w:rsidRPr="00BB691F" w:rsidRDefault="008D5644" w:rsidP="008D5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1F">
              <w:rPr>
                <w:rFonts w:ascii="Times New Roman" w:hAnsi="Times New Roman" w:cs="Times New Roman"/>
              </w:rPr>
              <w:t>вино</w:t>
            </w:r>
          </w:p>
        </w:tc>
      </w:tr>
    </w:tbl>
    <w:p w:rsidR="009C3C2D" w:rsidRPr="009C3C2D" w:rsidRDefault="009C3C2D" w:rsidP="009C3C2D">
      <w:pPr>
        <w:jc w:val="center"/>
        <w:rPr>
          <w:rFonts w:ascii="Times New Roman" w:hAnsi="Times New Roman" w:cs="Times New Roman"/>
          <w:sz w:val="28"/>
        </w:rPr>
      </w:pPr>
    </w:p>
    <w:sectPr w:rsidR="009C3C2D" w:rsidRPr="009C3C2D" w:rsidSect="009C3C2D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38B5"/>
    <w:multiLevelType w:val="hybridMultilevel"/>
    <w:tmpl w:val="4050AD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27F2"/>
    <w:multiLevelType w:val="hybridMultilevel"/>
    <w:tmpl w:val="FE04A4B0"/>
    <w:lvl w:ilvl="0" w:tplc="120CBDEE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4F756E"/>
    <w:multiLevelType w:val="hybridMultilevel"/>
    <w:tmpl w:val="0F383A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27182"/>
    <w:multiLevelType w:val="hybridMultilevel"/>
    <w:tmpl w:val="B19A08F0"/>
    <w:lvl w:ilvl="0" w:tplc="4EC8D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943A6"/>
    <w:multiLevelType w:val="hybridMultilevel"/>
    <w:tmpl w:val="5A26FFD4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FC"/>
    <w:rsid w:val="000625DB"/>
    <w:rsid w:val="000F052C"/>
    <w:rsid w:val="00160D8E"/>
    <w:rsid w:val="006808FC"/>
    <w:rsid w:val="007768AD"/>
    <w:rsid w:val="008D5644"/>
    <w:rsid w:val="009C3C2D"/>
    <w:rsid w:val="00B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B443"/>
  <w15:chartTrackingRefBased/>
  <w15:docId w15:val="{F6DFB4D3-8767-46CC-AEDA-5D5810F6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C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3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C3C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C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C3C2D"/>
  </w:style>
  <w:style w:type="paragraph" w:customStyle="1" w:styleId="a8">
    <w:name w:val="Знак"/>
    <w:basedOn w:val="a"/>
    <w:rsid w:val="009C3C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ongtext">
    <w:name w:val="long_text"/>
    <w:basedOn w:val="a0"/>
    <w:rsid w:val="009C3C2D"/>
  </w:style>
  <w:style w:type="character" w:customStyle="1" w:styleId="hps">
    <w:name w:val="hps"/>
    <w:basedOn w:val="a0"/>
    <w:rsid w:val="009C3C2D"/>
  </w:style>
  <w:style w:type="paragraph" w:customStyle="1" w:styleId="Default">
    <w:name w:val="Default"/>
    <w:rsid w:val="009C3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9C3C2D"/>
    <w:rPr>
      <w:i/>
      <w:iCs/>
    </w:rPr>
  </w:style>
  <w:style w:type="character" w:styleId="aa">
    <w:name w:val="Hyperlink"/>
    <w:basedOn w:val="a0"/>
    <w:uiPriority w:val="99"/>
    <w:unhideWhenUsed/>
    <w:rsid w:val="009C3C2D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9C3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3C2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C3C2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FollowedHyperlink"/>
    <w:basedOn w:val="a0"/>
    <w:uiPriority w:val="99"/>
    <w:semiHidden/>
    <w:unhideWhenUsed/>
    <w:rsid w:val="009C3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riemnaya@kmz%2d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mz-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ge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gea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wer2@fortuna-kr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Invest6--Славкова</dc:creator>
  <cp:keywords/>
  <dc:description/>
  <cp:lastModifiedBy>Invest6--Славкова</cp:lastModifiedBy>
  <cp:revision>3</cp:revision>
  <dcterms:created xsi:type="dcterms:W3CDTF">2023-07-14T09:53:00Z</dcterms:created>
  <dcterms:modified xsi:type="dcterms:W3CDTF">2023-07-14T10:39:00Z</dcterms:modified>
</cp:coreProperties>
</file>